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B" w:rsidRPr="002D58FA" w:rsidRDefault="00C95A7B" w:rsidP="002D58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58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2D58FA" w:rsidRPr="002D58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2D58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9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D58FA" w:rsidRPr="002D58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Котельничского района</w:t>
      </w:r>
    </w:p>
    <w:p w:rsidR="002D58FA" w:rsidRDefault="002D58FA" w:rsidP="002D58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79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82B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82BD1" w:rsidRPr="00382BD1" w:rsidRDefault="00382BD1" w:rsidP="002D58F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(инициалы, фамилия)</w:t>
      </w:r>
    </w:p>
    <w:p w:rsidR="002D58FA" w:rsidRDefault="00C95A7B" w:rsidP="007909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 w:rsidR="007909B6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</w:t>
      </w:r>
      <w:r w:rsidR="0079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__________________________</w:t>
      </w:r>
    </w:p>
    <w:p w:rsid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(Ф.И.О. муниципального служащего, должность, </w:t>
      </w:r>
      <w:proofErr w:type="gramEnd"/>
    </w:p>
    <w:p w:rsid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__________________________________________</w:t>
      </w:r>
    </w:p>
    <w:p w:rsid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отраслевой орган, структурное подразделение </w:t>
      </w:r>
    </w:p>
    <w:p w:rsid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____________________________________________</w:t>
      </w:r>
    </w:p>
    <w:p w:rsidR="007909B6" w:rsidRPr="007909B6" w:rsidRDefault="007909B6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администрации Котельничского района)</w:t>
      </w:r>
    </w:p>
    <w:p w:rsidR="002D58FA" w:rsidRPr="00EB16C0" w:rsidRDefault="002D58FA" w:rsidP="002D58F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C95A7B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107"/>
      <w:bookmarkEnd w:id="0"/>
    </w:p>
    <w:p w:rsidR="002D58FA" w:rsidRDefault="002D58FA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A7B" w:rsidRPr="00EB16C0" w:rsidRDefault="007909B6" w:rsidP="00EB16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C95A7B" w:rsidRPr="00EB16C0" w:rsidRDefault="002D58FA" w:rsidP="007909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7909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служащего администрации Котельничского муниципального района о факте обращения к нему в целях склонения к совершению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C95A7B" w:rsidRDefault="00AC2CF1" w:rsidP="002B28A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1pt;margin-top:2.45pt;width:432.75pt;height:0;z-index:25165056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(описание обстоятельств, при которых стало известно о случаях</w:t>
      </w:r>
      <w:proofErr w:type="gramEnd"/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28" type="#_x0000_t32" style="position:absolute;left:0;text-align:left;margin-left:2.05pt;margin-top:1.65pt;width:459.8pt;height:0;z-index:251651584" o:connectortype="straight"/>
        </w:pic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2D58FA">
        <w:rPr>
          <w:rFonts w:ascii="Times New Roman" w:hAnsi="Times New Roman" w:cs="Times New Roman"/>
          <w:color w:val="000000"/>
          <w:lang w:eastAsia="ru-RU"/>
        </w:rPr>
        <w:t xml:space="preserve">            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="002D58FA">
        <w:rPr>
          <w:rFonts w:ascii="Times New Roman" w:hAnsi="Times New Roman" w:cs="Times New Roman"/>
          <w:color w:val="000000"/>
          <w:lang w:eastAsia="ru-RU"/>
        </w:rPr>
        <w:t xml:space="preserve">обращения к муниципальному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служащему в связи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29" type="#_x0000_t32" style="position:absolute;left:0;text-align:left;margin-left:-1pt;margin-top:2.45pt;width:462.85pt;height:0;z-index:251652608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с исполнением им служебных обязанностей каких-либо лиц в целях склонения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0" type="#_x0000_t32" style="position:absolute;left:0;text-align:left;margin-left:-1pt;margin-top:1.25pt;width:459.8pt;height:0;z-index:25165363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 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его к совершению коррупционных правонарушений</w:t>
      </w:r>
    </w:p>
    <w:p w:rsidR="00C95A7B" w:rsidRPr="00EB16C0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1" type="#_x0000_t32" style="position:absolute;left:0;text-align:left;margin-left:-1pt;margin-top:12.35pt;width:459.8pt;height:0;z-index:251654656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     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место, время, другие условия))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2" type="#_x0000_t32" style="position:absolute;left:0;text-align:left;margin-left:29.1pt;margin-top:15.4pt;width:432.75pt;height:0;z-index:25165568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(подробные сведения о коррупционных правонарушениях, которые</w:t>
      </w:r>
      <w:proofErr w:type="gramEnd"/>
    </w:p>
    <w:p w:rsidR="00C95A7B" w:rsidRPr="00EB16C0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3" type="#_x0000_t32" style="position:absolute;left:0;text-align:left;margin-left:-1pt;margin-top:10.4pt;width:462.85pt;height:0;z-index:251656704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должен б</w:t>
      </w:r>
      <w:r w:rsidR="002D58FA">
        <w:rPr>
          <w:rFonts w:ascii="Times New Roman" w:hAnsi="Times New Roman" w:cs="Times New Roman"/>
          <w:color w:val="000000"/>
          <w:lang w:eastAsia="ru-RU"/>
        </w:rPr>
        <w:t xml:space="preserve">ыл бы совершить муниципальный </w:t>
      </w:r>
      <w:r w:rsidRPr="00EB16C0">
        <w:rPr>
          <w:rFonts w:ascii="Times New Roman" w:hAnsi="Times New Roman" w:cs="Times New Roman"/>
          <w:color w:val="000000"/>
          <w:lang w:eastAsia="ru-RU"/>
        </w:rPr>
        <w:t>служащий</w:t>
      </w:r>
    </w:p>
    <w:p w:rsidR="00C95A7B" w:rsidRPr="00EB16C0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4" type="#_x0000_t32" style="position:absolute;left:0;text-align:left;margin-left:-1pt;margin-top:11.9pt;width:459.8pt;height:0;z-index:25165772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по просьбе обратившихся лиц)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5" type="#_x0000_t32" style="position:absolute;left:0;text-align:left;margin-left:29.1pt;margin-top:15.3pt;width:429.7pt;height:0;z-index:251658752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   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(все известные сведения о физическом (юридическом) лице,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6" type="#_x0000_t32" style="position:absolute;left:0;text-align:left;margin-left:-1pt;margin-top:2.25pt;width:459.8pt;height:0;z-index:251659776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             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proofErr w:type="gramStart"/>
      <w:r w:rsidR="00C95A7B" w:rsidRPr="00EB16C0">
        <w:rPr>
          <w:rFonts w:ascii="Times New Roman" w:hAnsi="Times New Roman" w:cs="Times New Roman"/>
          <w:color w:val="000000"/>
          <w:lang w:eastAsia="ru-RU"/>
        </w:rPr>
        <w:t>склоняющем</w:t>
      </w:r>
      <w:proofErr w:type="gramEnd"/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к коррупционному правонарушению)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7" type="#_x0000_t32" style="position:absolute;left:0;text-align:left;margin-left:25.05pt;margin-top:15.25pt;width:433.75pt;height:0;z-index:251660800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 w:rsidR="00C95A7B" w:rsidRPr="00EB16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proofErr w:type="gramStart"/>
      <w:r w:rsidRPr="00EB16C0">
        <w:rPr>
          <w:rFonts w:ascii="Times New Roman" w:hAnsi="Times New Roman" w:cs="Times New Roman"/>
          <w:color w:val="00000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8" type="#_x0000_t32" style="position:absolute;left:0;text-align:left;margin-left:-1pt;margin-top:1.4pt;width:459.8pt;height:0;z-index:251661824" o:connectortype="straight"/>
        </w:pic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> </w:t>
      </w:r>
      <w:r w:rsidR="00C95A7B">
        <w:rPr>
          <w:rFonts w:ascii="Times New Roman" w:hAnsi="Times New Roman" w:cs="Times New Roman"/>
          <w:color w:val="000000"/>
          <w:lang w:eastAsia="ru-RU"/>
        </w:rPr>
        <w:t xml:space="preserve">                     </w:t>
      </w:r>
      <w:r w:rsidR="00C95A7B" w:rsidRPr="00EB16C0">
        <w:rPr>
          <w:rFonts w:ascii="Times New Roman" w:hAnsi="Times New Roman" w:cs="Times New Roman"/>
          <w:color w:val="000000"/>
          <w:lang w:eastAsia="ru-RU"/>
        </w:rPr>
        <w:t xml:space="preserve"> (подкуп, угроза, обман и т.д.), а также информация об отказе (согласии)</w:t>
      </w:r>
    </w:p>
    <w:p w:rsidR="00C95A7B" w:rsidRPr="00EB16C0" w:rsidRDefault="00AC2CF1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C2CF1">
        <w:rPr>
          <w:noProof/>
          <w:lang w:eastAsia="ru-RU"/>
        </w:rPr>
        <w:pict>
          <v:shape id="_x0000_s1039" type="#_x0000_t32" style="position:absolute;left:0;text-align:left;margin-left:-1pt;margin-top:11.75pt;width:459.8pt;height:0;z-index:251662848" o:connectortype="straight"/>
        </w:pict>
      </w:r>
    </w:p>
    <w:p w:rsidR="00C95A7B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 xml:space="preserve">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принять предложение лица о совершении коррупционного правонарушения)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       _____________________________________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EB16C0">
        <w:rPr>
          <w:rFonts w:ascii="Times New Roman" w:hAnsi="Times New Roman" w:cs="Times New Roman"/>
          <w:color w:val="000000"/>
          <w:lang w:eastAsia="ru-RU"/>
        </w:rPr>
        <w:t>    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EB16C0">
        <w:rPr>
          <w:rFonts w:ascii="Times New Roman" w:hAnsi="Times New Roman" w:cs="Times New Roman"/>
          <w:color w:val="000000"/>
          <w:lang w:eastAsia="ru-RU"/>
        </w:rPr>
        <w:t xml:space="preserve">   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</w:t>
      </w:r>
      <w:r w:rsidRPr="00EB16C0">
        <w:rPr>
          <w:rFonts w:ascii="Times New Roman" w:hAnsi="Times New Roman" w:cs="Times New Roman"/>
          <w:color w:val="000000"/>
          <w:lang w:eastAsia="ru-RU"/>
        </w:rPr>
        <w:t>(дата, подпись, инициалы и фамилия)</w:t>
      </w:r>
    </w:p>
    <w:p w:rsidR="00C95A7B" w:rsidRPr="00EB16C0" w:rsidRDefault="00C95A7B" w:rsidP="00EB16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A7B" w:rsidRPr="00EB16C0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16C0"/>
    <w:rsid w:val="001E139C"/>
    <w:rsid w:val="00216AC4"/>
    <w:rsid w:val="002B28AC"/>
    <w:rsid w:val="002D58FA"/>
    <w:rsid w:val="00382BD1"/>
    <w:rsid w:val="003C5D45"/>
    <w:rsid w:val="00433DE1"/>
    <w:rsid w:val="00530019"/>
    <w:rsid w:val="00632695"/>
    <w:rsid w:val="006502DF"/>
    <w:rsid w:val="00706698"/>
    <w:rsid w:val="007909B6"/>
    <w:rsid w:val="0086591A"/>
    <w:rsid w:val="00880F77"/>
    <w:rsid w:val="00892CFF"/>
    <w:rsid w:val="00A60570"/>
    <w:rsid w:val="00AC2CF1"/>
    <w:rsid w:val="00C95A7B"/>
    <w:rsid w:val="00CB6624"/>
    <w:rsid w:val="00E175E7"/>
    <w:rsid w:val="00EB16C0"/>
    <w:rsid w:val="00F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4" type="connector" idref="#_x0000_s1029"/>
        <o:r id="V:Rule15" type="connector" idref="#_x0000_s1035"/>
        <o:r id="V:Rule16" type="connector" idref="#_x0000_s1033"/>
        <o:r id="V:Rule17" type="connector" idref="#_x0000_s1036"/>
        <o:r id="V:Rule18" type="connector" idref="#_x0000_s1027"/>
        <o:r id="V:Rule19" type="connector" idref="#_x0000_s1028"/>
        <o:r id="V:Rule20" type="connector" idref="#_x0000_s1038"/>
        <o:r id="V:Rule21" type="connector" idref="#_x0000_s1030"/>
        <o:r id="V:Rule22" type="connector" idref="#_x0000_s1039"/>
        <o:r id="V:Rule23" type="connector" idref="#_x0000_s1032"/>
        <o:r id="V:Rule24" type="connector" idref="#_x0000_s1037"/>
        <o:r id="V:Rule25" type="connector" idref="#_x0000_s1034"/>
        <o:r id="V:Rule2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Евгения И. Малыгина</dc:creator>
  <cp:lastModifiedBy>user</cp:lastModifiedBy>
  <cp:revision>2</cp:revision>
  <dcterms:created xsi:type="dcterms:W3CDTF">2021-11-24T05:29:00Z</dcterms:created>
  <dcterms:modified xsi:type="dcterms:W3CDTF">2021-11-24T05:29:00Z</dcterms:modified>
</cp:coreProperties>
</file>